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A697" w14:textId="51AE6353" w:rsidR="00156B79" w:rsidRPr="00A16E68" w:rsidRDefault="00A16E68">
      <w:pPr>
        <w:rPr>
          <w:lang w:val="nl-NL"/>
        </w:rPr>
      </w:pPr>
      <w:r>
        <w:rPr>
          <w:lang w:val="nl-NL"/>
        </w:rPr>
        <w:t>Test bestand</w:t>
      </w:r>
    </w:p>
    <w:sectPr w:rsidR="00156B79" w:rsidRPr="00A16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68"/>
    <w:rsid w:val="00066B36"/>
    <w:rsid w:val="00156B79"/>
    <w:rsid w:val="00721F30"/>
    <w:rsid w:val="00A16E68"/>
    <w:rsid w:val="00B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FF6DA4"/>
  <w15:chartTrackingRefBased/>
  <w15:docId w15:val="{24573BF8-75CA-774A-8F51-F6A9B437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E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Sjack Harks</dc:creator>
  <cp:keywords/>
  <dc:description/>
  <cp:lastModifiedBy>Sjack Harks</cp:lastModifiedBy>
  <cp:revision>1</cp:revision>
  <dcterms:created xsi:type="dcterms:W3CDTF">2025-09-29T13:31:00Z</dcterms:created>
  <dcterms:modified xsi:type="dcterms:W3CDTF">2025-09-29T13:32:00Z</dcterms:modified>
</cp:coreProperties>
</file>